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93"/>
        <w:gridCol w:w="7732"/>
      </w:tblGrid>
      <w:tr w:rsidR="00FF3CEF" w14:paraId="5A1267AF" w14:textId="77777777" w:rsidTr="000C7506">
        <w:tc>
          <w:tcPr>
            <w:tcW w:w="1893" w:type="dxa"/>
          </w:tcPr>
          <w:p w14:paraId="348C0DD4" w14:textId="77777777" w:rsidR="00FF3CEF" w:rsidRPr="00176888" w:rsidRDefault="00FF3CEF" w:rsidP="00FF3CEF">
            <w:pPr>
              <w:rPr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176888">
              <w:rPr>
                <w:b/>
                <w:bCs/>
                <w:color w:val="000000" w:themeColor="text1"/>
                <w:sz w:val="32"/>
                <w:szCs w:val="32"/>
                <w:highlight w:val="yellow"/>
              </w:rPr>
              <w:t>INSERT</w:t>
            </w:r>
          </w:p>
          <w:p w14:paraId="44864895" w14:textId="7BFB5F6B" w:rsidR="00FF3CEF" w:rsidRDefault="00FF3CEF" w:rsidP="00FF3CEF">
            <w:r w:rsidRPr="00176888">
              <w:rPr>
                <w:b/>
                <w:bCs/>
                <w:color w:val="000000" w:themeColor="text1"/>
                <w:sz w:val="32"/>
                <w:szCs w:val="32"/>
                <w:highlight w:val="yellow"/>
              </w:rPr>
              <w:t>LOGO</w:t>
            </w:r>
          </w:p>
        </w:tc>
        <w:tc>
          <w:tcPr>
            <w:tcW w:w="7732" w:type="dxa"/>
            <w:shd w:val="clear" w:color="auto" w:fill="4472C4" w:themeFill="accent1"/>
          </w:tcPr>
          <w:p w14:paraId="1335FDDC" w14:textId="5852744B" w:rsidR="00FF3CEF" w:rsidRDefault="00FF3CEF" w:rsidP="00FF3CE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55F73">
              <w:rPr>
                <w:b/>
                <w:bCs/>
                <w:color w:val="FFFFFF" w:themeColor="background1"/>
                <w:sz w:val="32"/>
                <w:szCs w:val="32"/>
              </w:rPr>
              <w:t>Meals in the Classroom (MIC) Plan for</w:t>
            </w:r>
          </w:p>
          <w:p w14:paraId="6E9B622E" w14:textId="687C28D6" w:rsidR="00FF3CEF" w:rsidRPr="00F60A53" w:rsidRDefault="00A66C33" w:rsidP="00FF3CEF">
            <w:pPr>
              <w:jc w:val="center"/>
            </w:pPr>
            <w:r w:rsidRPr="0081138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name of school or building</w:t>
            </w:r>
            <w:r w:rsidR="00F60A5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C173A0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="00F60A5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as of </w:t>
            </w:r>
            <w:r w:rsidR="00F60A53" w:rsidRPr="00F60A5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date</w:t>
            </w:r>
            <w:r w:rsidR="00C173A0" w:rsidRPr="00620A1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0C7506" w14:paraId="0E6BD135" w14:textId="77777777" w:rsidTr="000C7506">
        <w:tc>
          <w:tcPr>
            <w:tcW w:w="1893" w:type="dxa"/>
            <w:shd w:val="clear" w:color="auto" w:fill="4472C4" w:themeFill="accent1"/>
          </w:tcPr>
          <w:p w14:paraId="0F2090D9" w14:textId="69756050" w:rsidR="000C7506" w:rsidRDefault="000C7506" w:rsidP="000C7506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Goal</w:t>
            </w:r>
          </w:p>
        </w:tc>
        <w:tc>
          <w:tcPr>
            <w:tcW w:w="7732" w:type="dxa"/>
          </w:tcPr>
          <w:p w14:paraId="6F619A5D" w14:textId="482A9CDE" w:rsidR="000C7506" w:rsidRPr="00C01E7B" w:rsidRDefault="000C7506" w:rsidP="000C7506">
            <w:r>
              <w:t xml:space="preserve">Our goal for MIC in </w:t>
            </w:r>
            <w:r w:rsidRPr="00C01E7B">
              <w:rPr>
                <w:highlight w:val="yellow"/>
                <w:u w:val="single"/>
              </w:rPr>
              <w:t xml:space="preserve">insert </w:t>
            </w:r>
            <w:r w:rsidR="00C173A0">
              <w:rPr>
                <w:highlight w:val="yellow"/>
                <w:u w:val="single"/>
              </w:rPr>
              <w:t>school/</w:t>
            </w:r>
            <w:r w:rsidRPr="00C01E7B">
              <w:rPr>
                <w:highlight w:val="yellow"/>
                <w:u w:val="single"/>
              </w:rPr>
              <w:t>district</w:t>
            </w:r>
            <w:r>
              <w:t xml:space="preserve"> i</w:t>
            </w:r>
            <w:r w:rsidRPr="00C01E7B">
              <w:t xml:space="preserve">s to </w:t>
            </w:r>
            <w:r w:rsidR="00C173A0">
              <w:t>e</w:t>
            </w:r>
            <w:r w:rsidRPr="00C01E7B">
              <w:t>nsure that</w:t>
            </w:r>
            <w:r>
              <w:t xml:space="preserve"> </w:t>
            </w:r>
            <w:r w:rsidRPr="00C01E7B">
              <w:rPr>
                <w:highlight w:val="yellow"/>
                <w:u w:val="single"/>
              </w:rPr>
              <w:t>insert goal statement</w:t>
            </w:r>
            <w:r>
              <w:t>. Thank you for helping us serve MIC as safely and efficiently as possible. In order to achieve our goal</w:t>
            </w:r>
            <w:r w:rsidR="00933390">
              <w:t>,</w:t>
            </w:r>
            <w:r>
              <w:t xml:space="preserve"> we have made the following plans in conjunction with our district administration and local health authorities effective </w:t>
            </w:r>
            <w:r w:rsidRPr="00F60A53">
              <w:rPr>
                <w:highlight w:val="yellow"/>
                <w:u w:val="single"/>
              </w:rPr>
              <w:t>insert date</w:t>
            </w:r>
            <w:r>
              <w:t xml:space="preserve">.   </w:t>
            </w:r>
          </w:p>
        </w:tc>
      </w:tr>
      <w:tr w:rsidR="000C7506" w14:paraId="11DD8A04" w14:textId="77777777" w:rsidTr="000C7506">
        <w:tc>
          <w:tcPr>
            <w:tcW w:w="1893" w:type="dxa"/>
            <w:shd w:val="clear" w:color="auto" w:fill="4472C4" w:themeFill="accent1"/>
          </w:tcPr>
          <w:p w14:paraId="594595A0" w14:textId="390441F4" w:rsidR="000C7506" w:rsidRDefault="000C7506" w:rsidP="000C7506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Location of Meals</w:t>
            </w:r>
          </w:p>
        </w:tc>
        <w:tc>
          <w:tcPr>
            <w:tcW w:w="7732" w:type="dxa"/>
          </w:tcPr>
          <w:p w14:paraId="5D89FDE1" w14:textId="354D4C6A" w:rsidR="000C7506" w:rsidRPr="00FD2F39" w:rsidRDefault="000C7506" w:rsidP="000C7506">
            <w:r>
              <w:t xml:space="preserve">Meals in </w:t>
            </w:r>
            <w:r w:rsidRPr="002670E5">
              <w:rPr>
                <w:highlight w:val="yellow"/>
                <w:u w:val="single"/>
              </w:rPr>
              <w:t xml:space="preserve">insert name of </w:t>
            </w:r>
            <w:r w:rsidRPr="00F60A53">
              <w:rPr>
                <w:highlight w:val="yellow"/>
                <w:u w:val="single"/>
              </w:rPr>
              <w:t>school or building</w:t>
            </w:r>
            <w:r w:rsidRPr="00C4192E">
              <w:t xml:space="preserve"> will be served</w:t>
            </w:r>
            <w:r>
              <w:t xml:space="preserve"> </w:t>
            </w:r>
            <w:r w:rsidRPr="00FD2F39">
              <w:rPr>
                <w:highlight w:val="yellow"/>
                <w:u w:val="single"/>
              </w:rPr>
              <w:t>describe the loca</w:t>
            </w:r>
            <w:r>
              <w:rPr>
                <w:highlight w:val="yellow"/>
                <w:u w:val="single"/>
              </w:rPr>
              <w:t>tion</w:t>
            </w:r>
            <w:r w:rsidR="00CE4ECA">
              <w:rPr>
                <w:highlight w:val="yellow"/>
                <w:u w:val="single"/>
              </w:rPr>
              <w:t>(s)</w:t>
            </w:r>
            <w:r>
              <w:rPr>
                <w:highlight w:val="yellow"/>
                <w:u w:val="single"/>
              </w:rPr>
              <w:t xml:space="preserve"> </w:t>
            </w:r>
            <w:r w:rsidRPr="00FD2F39">
              <w:rPr>
                <w:highlight w:val="yellow"/>
                <w:u w:val="single"/>
              </w:rPr>
              <w:t xml:space="preserve">of school meals </w:t>
            </w:r>
            <w:r>
              <w:rPr>
                <w:highlight w:val="yellow"/>
                <w:u w:val="single"/>
              </w:rPr>
              <w:t>within</w:t>
            </w:r>
            <w:r w:rsidRPr="00FD2F39">
              <w:rPr>
                <w:highlight w:val="yellow"/>
                <w:u w:val="single"/>
              </w:rPr>
              <w:t xml:space="preserve"> the building</w:t>
            </w:r>
            <w:r>
              <w:t xml:space="preserve">. </w:t>
            </w:r>
          </w:p>
        </w:tc>
      </w:tr>
      <w:tr w:rsidR="000C7506" w14:paraId="328F7767" w14:textId="77777777" w:rsidTr="000C7506">
        <w:tc>
          <w:tcPr>
            <w:tcW w:w="1893" w:type="dxa"/>
            <w:shd w:val="clear" w:color="auto" w:fill="4472C4" w:themeFill="accent1"/>
          </w:tcPr>
          <w:p w14:paraId="2E995081" w14:textId="353A785D" w:rsidR="000C7506" w:rsidRDefault="000C7506" w:rsidP="000C7506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Schedule of Meals</w:t>
            </w:r>
          </w:p>
        </w:tc>
        <w:tc>
          <w:tcPr>
            <w:tcW w:w="7732" w:type="dxa"/>
          </w:tcPr>
          <w:p w14:paraId="4AB23B08" w14:textId="3548C392" w:rsidR="000C7506" w:rsidRDefault="000C7506" w:rsidP="000C7506">
            <w:r>
              <w:t xml:space="preserve">The following meals will be served in </w:t>
            </w:r>
            <w:r w:rsidRPr="00016EA2">
              <w:rPr>
                <w:highlight w:val="yellow"/>
                <w:u w:val="single"/>
              </w:rPr>
              <w:t>insert name of school or building</w:t>
            </w:r>
            <w:r>
              <w:t xml:space="preserve"> at these approximate times: </w:t>
            </w:r>
            <w:r w:rsidRPr="00016EA2">
              <w:rPr>
                <w:highlight w:val="yellow"/>
                <w:u w:val="single"/>
              </w:rPr>
              <w:t>insert meals and range of times</w:t>
            </w:r>
            <w:r>
              <w:t xml:space="preserve">. </w:t>
            </w:r>
            <w:r w:rsidRPr="003624A5">
              <w:rPr>
                <w:b/>
                <w:bCs/>
              </w:rPr>
              <w:t>For more detail</w:t>
            </w:r>
            <w:r w:rsidR="001B349F">
              <w:rPr>
                <w:b/>
                <w:bCs/>
              </w:rPr>
              <w:t>s</w:t>
            </w:r>
            <w:r w:rsidRPr="003624A5">
              <w:rPr>
                <w:b/>
                <w:bCs/>
              </w:rPr>
              <w:t xml:space="preserve">, see </w:t>
            </w:r>
            <w:r w:rsidR="001B349F">
              <w:rPr>
                <w:b/>
                <w:bCs/>
              </w:rPr>
              <w:t xml:space="preserve">the </w:t>
            </w:r>
            <w:r w:rsidRPr="003624A5">
              <w:rPr>
                <w:b/>
                <w:bCs/>
              </w:rPr>
              <w:t xml:space="preserve">Meal Schedule </w:t>
            </w:r>
            <w:r w:rsidR="00C173A0">
              <w:rPr>
                <w:b/>
                <w:bCs/>
              </w:rPr>
              <w:t>handout</w:t>
            </w:r>
            <w:r>
              <w:t xml:space="preserve">. </w:t>
            </w:r>
          </w:p>
        </w:tc>
      </w:tr>
      <w:tr w:rsidR="000C7506" w14:paraId="0BCF6E4D" w14:textId="77777777" w:rsidTr="000C7506">
        <w:tc>
          <w:tcPr>
            <w:tcW w:w="1893" w:type="dxa"/>
            <w:shd w:val="clear" w:color="auto" w:fill="4472C4" w:themeFill="accent1"/>
          </w:tcPr>
          <w:p w14:paraId="3A0582CD" w14:textId="679E322E" w:rsidR="000C7506" w:rsidRPr="00A0236F" w:rsidRDefault="000C7506" w:rsidP="000C75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490107">
              <w:rPr>
                <w:b/>
                <w:bCs/>
                <w:color w:val="FFFFFF" w:themeColor="background1"/>
                <w:sz w:val="28"/>
                <w:szCs w:val="28"/>
              </w:rPr>
              <w:t xml:space="preserve">Menus </w:t>
            </w:r>
          </w:p>
        </w:tc>
        <w:tc>
          <w:tcPr>
            <w:tcW w:w="7732" w:type="dxa"/>
          </w:tcPr>
          <w:p w14:paraId="0077B7B6" w14:textId="0B703323" w:rsidR="000C7506" w:rsidRPr="00490107" w:rsidRDefault="000C7506" w:rsidP="000C75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Menus for MIC as well as other meal service</w:t>
            </w:r>
            <w:r w:rsidR="00C173A0">
              <w:rPr>
                <w:color w:val="000000" w:themeColor="text1"/>
              </w:rPr>
              <w:t>s this year</w:t>
            </w:r>
            <w:r>
              <w:rPr>
                <w:color w:val="000000" w:themeColor="text1"/>
              </w:rPr>
              <w:t xml:space="preserve"> will be available on </w:t>
            </w:r>
            <w:r w:rsidRPr="00490107">
              <w:rPr>
                <w:color w:val="000000" w:themeColor="text1"/>
                <w:highlight w:val="yellow"/>
                <w:u w:val="single"/>
              </w:rPr>
              <w:t>insert URL location of electronic menus</w:t>
            </w:r>
            <w:r>
              <w:rPr>
                <w:color w:val="000000" w:themeColor="text1"/>
              </w:rPr>
              <w:t>. C</w:t>
            </w:r>
            <w:r w:rsidR="00C173A0">
              <w:rPr>
                <w:color w:val="000000" w:themeColor="text1"/>
              </w:rPr>
              <w:t xml:space="preserve">ontact </w:t>
            </w:r>
            <w:r w:rsidR="00C173A0" w:rsidRPr="00C173A0">
              <w:rPr>
                <w:color w:val="000000" w:themeColor="text1"/>
                <w:highlight w:val="yellow"/>
                <w:u w:val="single"/>
              </w:rPr>
              <w:t>insert department name</w:t>
            </w:r>
            <w:r>
              <w:rPr>
                <w:color w:val="000000" w:themeColor="text1"/>
              </w:rPr>
              <w:t xml:space="preserve"> at </w:t>
            </w:r>
            <w:r w:rsidRPr="00490107">
              <w:rPr>
                <w:color w:val="000000" w:themeColor="text1"/>
                <w:highlight w:val="yellow"/>
                <w:u w:val="single"/>
              </w:rPr>
              <w:t>insert phone number</w:t>
            </w:r>
            <w:r>
              <w:rPr>
                <w:color w:val="000000" w:themeColor="text1"/>
              </w:rPr>
              <w:t xml:space="preserve"> </w:t>
            </w:r>
            <w:r w:rsidR="00C173A0">
              <w:rPr>
                <w:color w:val="000000" w:themeColor="text1"/>
              </w:rPr>
              <w:t xml:space="preserve">or </w:t>
            </w:r>
            <w:r w:rsidR="00C173A0" w:rsidRPr="00C173A0">
              <w:rPr>
                <w:color w:val="000000" w:themeColor="text1"/>
                <w:highlight w:val="yellow"/>
                <w:u w:val="single"/>
              </w:rPr>
              <w:t>insert emai</w:t>
            </w:r>
            <w:r w:rsidR="00C173A0" w:rsidRPr="00C173A0">
              <w:rPr>
                <w:color w:val="000000" w:themeColor="text1"/>
                <w:highlight w:val="yellow"/>
              </w:rPr>
              <w:t>l</w:t>
            </w:r>
            <w:r w:rsidR="00C173A0">
              <w:rPr>
                <w:color w:val="000000" w:themeColor="text1"/>
              </w:rPr>
              <w:t xml:space="preserve"> </w:t>
            </w:r>
            <w:r w:rsidRPr="00C173A0">
              <w:rPr>
                <w:color w:val="000000" w:themeColor="text1"/>
              </w:rPr>
              <w:t>for</w:t>
            </w:r>
            <w:r>
              <w:rPr>
                <w:color w:val="000000" w:themeColor="text1"/>
              </w:rPr>
              <w:t xml:space="preserve"> more information. </w:t>
            </w:r>
          </w:p>
        </w:tc>
      </w:tr>
      <w:tr w:rsidR="000C7506" w14:paraId="7B812542" w14:textId="77777777" w:rsidTr="000C7506">
        <w:tc>
          <w:tcPr>
            <w:tcW w:w="1893" w:type="dxa"/>
            <w:shd w:val="clear" w:color="auto" w:fill="4472C4" w:themeFill="accent1"/>
          </w:tcPr>
          <w:p w14:paraId="75D62E8D" w14:textId="55B7E2D7" w:rsidR="000C7506" w:rsidRPr="00A0236F" w:rsidRDefault="000C7506" w:rsidP="000C75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490107">
              <w:rPr>
                <w:b/>
                <w:bCs/>
                <w:color w:val="FFFFFF" w:themeColor="background1"/>
                <w:sz w:val="28"/>
                <w:szCs w:val="28"/>
              </w:rPr>
              <w:t>Preordering for M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eals</w:t>
            </w:r>
          </w:p>
        </w:tc>
        <w:tc>
          <w:tcPr>
            <w:tcW w:w="7732" w:type="dxa"/>
          </w:tcPr>
          <w:p w14:paraId="34C4C332" w14:textId="36E32015" w:rsidR="000C7506" w:rsidRPr="00A0236F" w:rsidRDefault="000C7506" w:rsidP="000C7506">
            <w:pPr>
              <w:rPr>
                <w:color w:val="FF0000"/>
              </w:rPr>
            </w:pPr>
            <w:r w:rsidRPr="00490107">
              <w:rPr>
                <w:color w:val="000000" w:themeColor="text1"/>
              </w:rPr>
              <w:t xml:space="preserve">Families and staff </w:t>
            </w:r>
            <w:r>
              <w:rPr>
                <w:color w:val="000000" w:themeColor="text1"/>
              </w:rPr>
              <w:t xml:space="preserve">may preorder meals using the system available at </w:t>
            </w:r>
            <w:r w:rsidRPr="007D349B">
              <w:rPr>
                <w:color w:val="000000" w:themeColor="text1"/>
                <w:highlight w:val="yellow"/>
                <w:u w:val="single"/>
              </w:rPr>
              <w:t>insert URL for accessing meal preordering system</w:t>
            </w:r>
            <w:r>
              <w:rPr>
                <w:color w:val="000000" w:themeColor="text1"/>
              </w:rPr>
              <w:t xml:space="preserve">. </w:t>
            </w:r>
          </w:p>
        </w:tc>
      </w:tr>
      <w:tr w:rsidR="000C7506" w14:paraId="56A8CA56" w14:textId="77777777" w:rsidTr="000C7506">
        <w:tc>
          <w:tcPr>
            <w:tcW w:w="1893" w:type="dxa"/>
            <w:shd w:val="clear" w:color="auto" w:fill="4472C4" w:themeFill="accent1"/>
          </w:tcPr>
          <w:p w14:paraId="7B0476CB" w14:textId="585C3411" w:rsidR="000C7506" w:rsidRDefault="000C7506" w:rsidP="000C7506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Delivery of M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IC</w:t>
            </w:r>
          </w:p>
        </w:tc>
        <w:tc>
          <w:tcPr>
            <w:tcW w:w="7732" w:type="dxa"/>
          </w:tcPr>
          <w:p w14:paraId="754E448D" w14:textId="4487655E" w:rsidR="000C7506" w:rsidRDefault="000C7506" w:rsidP="000C7506">
            <w:r>
              <w:t xml:space="preserve">Meals in </w:t>
            </w:r>
            <w:r w:rsidRPr="002670E5">
              <w:rPr>
                <w:highlight w:val="yellow"/>
                <w:u w:val="single"/>
              </w:rPr>
              <w:t xml:space="preserve">insert name of </w:t>
            </w:r>
            <w:r w:rsidRPr="00FD2F39">
              <w:rPr>
                <w:highlight w:val="yellow"/>
                <w:u w:val="single"/>
              </w:rPr>
              <w:t>school or building</w:t>
            </w:r>
            <w:r>
              <w:t xml:space="preserve"> </w:t>
            </w:r>
            <w:r w:rsidRPr="00FD2F39">
              <w:t>will</w:t>
            </w:r>
            <w:r>
              <w:t xml:space="preserve"> </w:t>
            </w:r>
            <w:r w:rsidR="003A201C">
              <w:t xml:space="preserve">be </w:t>
            </w:r>
            <w:r>
              <w:t>delivered to classroom</w:t>
            </w:r>
            <w:r w:rsidR="00A85462">
              <w:t>s</w:t>
            </w:r>
            <w:r>
              <w:t xml:space="preserve"> by </w:t>
            </w:r>
            <w:r w:rsidRPr="00FD2F39">
              <w:rPr>
                <w:highlight w:val="yellow"/>
                <w:u w:val="single"/>
              </w:rPr>
              <w:t xml:space="preserve">describe </w:t>
            </w:r>
            <w:r w:rsidR="00A85462">
              <w:rPr>
                <w:highlight w:val="yellow"/>
                <w:u w:val="single"/>
              </w:rPr>
              <w:t xml:space="preserve">individuals(s) </w:t>
            </w:r>
            <w:r w:rsidRPr="00FD2F39">
              <w:rPr>
                <w:highlight w:val="yellow"/>
                <w:u w:val="single"/>
              </w:rPr>
              <w:t xml:space="preserve">who will deliver </w:t>
            </w:r>
            <w:r w:rsidRPr="00CA7AF6">
              <w:rPr>
                <w:highlight w:val="yellow"/>
                <w:u w:val="single"/>
              </w:rPr>
              <w:t>meals</w:t>
            </w:r>
            <w:r>
              <w:t>.</w:t>
            </w:r>
          </w:p>
        </w:tc>
      </w:tr>
      <w:tr w:rsidR="000C7506" w14:paraId="79359A9B" w14:textId="77777777" w:rsidTr="000C7506">
        <w:tc>
          <w:tcPr>
            <w:tcW w:w="1893" w:type="dxa"/>
            <w:shd w:val="clear" w:color="auto" w:fill="4472C4" w:themeFill="accent1"/>
          </w:tcPr>
          <w:p w14:paraId="24671B7D" w14:textId="7AC86822" w:rsidR="000C7506" w:rsidRDefault="000C7506" w:rsidP="000C7506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Distribution of M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IC</w:t>
            </w:r>
          </w:p>
        </w:tc>
        <w:tc>
          <w:tcPr>
            <w:tcW w:w="7732" w:type="dxa"/>
          </w:tcPr>
          <w:p w14:paraId="22964083" w14:textId="7A0BA09A" w:rsidR="000C7506" w:rsidRDefault="0000200F" w:rsidP="000C7506">
            <w:r>
              <w:t>If meals are</w:t>
            </w:r>
            <w:r w:rsidR="000C7506">
              <w:t xml:space="preserve"> delivered to the classroom, </w:t>
            </w:r>
            <w:r w:rsidR="000C7506" w:rsidRPr="00CA7AF6">
              <w:rPr>
                <w:highlight w:val="yellow"/>
                <w:u w:val="single"/>
              </w:rPr>
              <w:t>describe individual(s) who</w:t>
            </w:r>
            <w:r w:rsidR="000C7506">
              <w:t xml:space="preserve"> will be responsible for distributing foods and beverages to individual students. </w:t>
            </w:r>
          </w:p>
        </w:tc>
      </w:tr>
      <w:tr w:rsidR="000C7506" w14:paraId="2DC09BF0" w14:textId="77777777" w:rsidTr="000C7506">
        <w:tc>
          <w:tcPr>
            <w:tcW w:w="1893" w:type="dxa"/>
            <w:shd w:val="clear" w:color="auto" w:fill="4472C4" w:themeFill="accent1"/>
          </w:tcPr>
          <w:p w14:paraId="15ED67BF" w14:textId="77777777" w:rsidR="000C7506" w:rsidRDefault="000C7506" w:rsidP="000C750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 xml:space="preserve">Accountability for </w:t>
            </w:r>
          </w:p>
          <w:p w14:paraId="18793548" w14:textId="4FB1D371" w:rsidR="000C7506" w:rsidRDefault="000C7506" w:rsidP="000C7506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M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IC</w:t>
            </w:r>
          </w:p>
        </w:tc>
        <w:tc>
          <w:tcPr>
            <w:tcW w:w="7732" w:type="dxa"/>
          </w:tcPr>
          <w:p w14:paraId="7CFDC021" w14:textId="6778027A" w:rsidR="000C7506" w:rsidRPr="004F05C1" w:rsidRDefault="000C7506" w:rsidP="000C7506">
            <w:pPr>
              <w:rPr>
                <w:u w:val="single"/>
              </w:rPr>
            </w:pPr>
            <w:r w:rsidRPr="004C5A25">
              <w:rPr>
                <w:b/>
                <w:bCs/>
              </w:rPr>
              <w:t xml:space="preserve">Accurate counting of meals and </w:t>
            </w:r>
            <w:r>
              <w:rPr>
                <w:b/>
                <w:bCs/>
              </w:rPr>
              <w:t>milks</w:t>
            </w:r>
            <w:r w:rsidRPr="004C5A25">
              <w:rPr>
                <w:b/>
                <w:bCs/>
              </w:rPr>
              <w:t xml:space="preserve"> </w:t>
            </w:r>
            <w:r w:rsidR="0000200F">
              <w:rPr>
                <w:b/>
                <w:bCs/>
              </w:rPr>
              <w:t>taken</w:t>
            </w:r>
            <w:r w:rsidRPr="004C5A25">
              <w:rPr>
                <w:b/>
                <w:bCs/>
              </w:rPr>
              <w:t xml:space="preserve"> is </w:t>
            </w:r>
            <w:r w:rsidR="0061046C">
              <w:rPr>
                <w:b/>
                <w:bCs/>
              </w:rPr>
              <w:t>essential so that</w:t>
            </w:r>
            <w:r w:rsidRPr="004C5A25">
              <w:rPr>
                <w:b/>
                <w:bCs/>
              </w:rPr>
              <w:t xml:space="preserve"> </w:t>
            </w:r>
            <w:r w:rsidRPr="004C5A25">
              <w:rPr>
                <w:b/>
                <w:bCs/>
                <w:highlight w:val="yellow"/>
                <w:u w:val="single"/>
              </w:rPr>
              <w:t>insert name of district</w:t>
            </w:r>
            <w:r w:rsidRPr="004C5A25">
              <w:rPr>
                <w:b/>
                <w:bCs/>
                <w:u w:val="single"/>
              </w:rPr>
              <w:t xml:space="preserve"> </w:t>
            </w:r>
            <w:r w:rsidRPr="004C5A25">
              <w:rPr>
                <w:b/>
                <w:bCs/>
              </w:rPr>
              <w:t xml:space="preserve">school nutrition program </w:t>
            </w:r>
            <w:r w:rsidR="0061046C">
              <w:rPr>
                <w:b/>
                <w:bCs/>
              </w:rPr>
              <w:t>can</w:t>
            </w:r>
            <w:r w:rsidR="0000200F">
              <w:rPr>
                <w:b/>
                <w:bCs/>
              </w:rPr>
              <w:t xml:space="preserve"> be</w:t>
            </w:r>
            <w:r w:rsidRPr="00C4192E">
              <w:rPr>
                <w:b/>
                <w:bCs/>
              </w:rPr>
              <w:t xml:space="preserve"> reimburs</w:t>
            </w:r>
            <w:r w:rsidR="0000200F">
              <w:rPr>
                <w:b/>
                <w:bCs/>
              </w:rPr>
              <w:t>ed</w:t>
            </w:r>
            <w:r w:rsidRPr="004C5A25">
              <w:rPr>
                <w:b/>
                <w:bCs/>
              </w:rPr>
              <w:t xml:space="preserve"> for school meals</w:t>
            </w:r>
            <w:r w:rsidRPr="004C5A25">
              <w:t xml:space="preserve">. </w:t>
            </w:r>
            <w:r w:rsidRPr="004F05C1">
              <w:rPr>
                <w:u w:val="single"/>
              </w:rPr>
              <w:t>I</w:t>
            </w:r>
            <w:r w:rsidRPr="0000200F">
              <w:rPr>
                <w:highlight w:val="yellow"/>
                <w:u w:val="single"/>
              </w:rPr>
              <w:t>n</w:t>
            </w:r>
            <w:r w:rsidRPr="004F05C1">
              <w:rPr>
                <w:u w:val="single"/>
              </w:rPr>
              <w:t xml:space="preserve"> </w:t>
            </w:r>
            <w:r w:rsidRPr="004F05C1">
              <w:rPr>
                <w:highlight w:val="yellow"/>
                <w:u w:val="single"/>
              </w:rPr>
              <w:t>insert name school or building</w:t>
            </w:r>
            <w:r w:rsidRPr="004F05C1">
              <w:rPr>
                <w:u w:val="single"/>
              </w:rPr>
              <w:t xml:space="preserve">, names of students taking a meal will </w:t>
            </w:r>
            <w:r w:rsidRPr="00C4192E">
              <w:rPr>
                <w:u w:val="single"/>
              </w:rPr>
              <w:t>be checked by</w:t>
            </w:r>
            <w:r w:rsidRPr="004F05C1">
              <w:rPr>
                <w:u w:val="single"/>
              </w:rPr>
              <w:t xml:space="preserve"> </w:t>
            </w:r>
            <w:r w:rsidRPr="004F05C1">
              <w:rPr>
                <w:highlight w:val="yellow"/>
                <w:u w:val="single"/>
              </w:rPr>
              <w:t>insert name of staff member</w:t>
            </w:r>
            <w:r w:rsidRPr="00016EA2">
              <w:t xml:space="preserve"> </w:t>
            </w:r>
            <w:r w:rsidRPr="004F05C1">
              <w:t>using</w:t>
            </w:r>
            <w:r w:rsidRPr="00016EA2">
              <w:t xml:space="preserve"> </w:t>
            </w:r>
            <w:r w:rsidRPr="004F05C1">
              <w:rPr>
                <w:u w:val="single"/>
              </w:rPr>
              <w:t>i</w:t>
            </w:r>
            <w:r w:rsidRPr="004F05C1">
              <w:rPr>
                <w:highlight w:val="yellow"/>
                <w:u w:val="single"/>
              </w:rPr>
              <w:t>nsert way names will be checked.</w:t>
            </w:r>
            <w:r w:rsidRPr="004F05C1">
              <w:rPr>
                <w:u w:val="single"/>
              </w:rPr>
              <w:t xml:space="preserve"> </w:t>
            </w:r>
          </w:p>
        </w:tc>
      </w:tr>
      <w:tr w:rsidR="000C7506" w14:paraId="2F8EBF45" w14:textId="77777777" w:rsidTr="000C7506">
        <w:tc>
          <w:tcPr>
            <w:tcW w:w="1893" w:type="dxa"/>
            <w:shd w:val="clear" w:color="auto" w:fill="4472C4" w:themeFill="accent1"/>
          </w:tcPr>
          <w:p w14:paraId="790E90A0" w14:textId="29A8E8E8" w:rsidR="000C7506" w:rsidRDefault="000C7506" w:rsidP="000C7506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Payment for Meals</w:t>
            </w:r>
          </w:p>
        </w:tc>
        <w:tc>
          <w:tcPr>
            <w:tcW w:w="7732" w:type="dxa"/>
          </w:tcPr>
          <w:p w14:paraId="3ECF3E1D" w14:textId="06A7A7AF" w:rsidR="000C7506" w:rsidRPr="00016EA2" w:rsidRDefault="000C7506" w:rsidP="000C7506">
            <w:r w:rsidRPr="00016EA2">
              <w:t xml:space="preserve">Payment for schools meals </w:t>
            </w:r>
            <w:r>
              <w:t xml:space="preserve">will only be accepted by: </w:t>
            </w:r>
            <w:r w:rsidRPr="004C5A25">
              <w:rPr>
                <w:highlight w:val="yellow"/>
                <w:u w:val="single"/>
              </w:rPr>
              <w:t>insert list of ways that payment for meals will be accepted</w:t>
            </w:r>
            <w:r>
              <w:t xml:space="preserve">. </w:t>
            </w:r>
          </w:p>
        </w:tc>
      </w:tr>
      <w:tr w:rsidR="000C7506" w14:paraId="798DC61D" w14:textId="77777777" w:rsidTr="000C7506">
        <w:tc>
          <w:tcPr>
            <w:tcW w:w="1893" w:type="dxa"/>
            <w:shd w:val="clear" w:color="auto" w:fill="4472C4" w:themeFill="accent1"/>
          </w:tcPr>
          <w:p w14:paraId="512B1A08" w14:textId="0AE96545" w:rsidR="000C7506" w:rsidRDefault="000C7506" w:rsidP="000C7506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Outside Food</w:t>
            </w:r>
          </w:p>
        </w:tc>
        <w:tc>
          <w:tcPr>
            <w:tcW w:w="7732" w:type="dxa"/>
          </w:tcPr>
          <w:p w14:paraId="7D92888F" w14:textId="663E31C2" w:rsidR="000C7506" w:rsidRDefault="000C7506" w:rsidP="000C7506">
            <w:r>
              <w:t xml:space="preserve">Food from outside the school nutrition program is subject to the </w:t>
            </w:r>
            <w:r w:rsidRPr="00C4192E">
              <w:t>following rules:</w:t>
            </w:r>
            <w:r>
              <w:t xml:space="preserve"> </w:t>
            </w:r>
            <w:r w:rsidRPr="004F05C1">
              <w:rPr>
                <w:highlight w:val="yellow"/>
                <w:u w:val="single"/>
              </w:rPr>
              <w:t>insert rule</w:t>
            </w:r>
            <w:r>
              <w:rPr>
                <w:highlight w:val="yellow"/>
                <w:u w:val="single"/>
              </w:rPr>
              <w:t>(</w:t>
            </w:r>
            <w:r w:rsidRPr="004F05C1">
              <w:rPr>
                <w:highlight w:val="yellow"/>
                <w:u w:val="single"/>
              </w:rPr>
              <w:t>s</w:t>
            </w:r>
            <w:r>
              <w:rPr>
                <w:highlight w:val="yellow"/>
                <w:u w:val="single"/>
              </w:rPr>
              <w:t>)</w:t>
            </w:r>
            <w:r w:rsidRPr="004F05C1">
              <w:rPr>
                <w:highlight w:val="yellow"/>
                <w:u w:val="single"/>
              </w:rPr>
              <w:t xml:space="preserve"> applying to food brought from home and </w:t>
            </w:r>
            <w:r>
              <w:rPr>
                <w:highlight w:val="yellow"/>
                <w:u w:val="single"/>
              </w:rPr>
              <w:t xml:space="preserve">food </w:t>
            </w:r>
            <w:r w:rsidRPr="004F05C1">
              <w:rPr>
                <w:highlight w:val="yellow"/>
                <w:u w:val="single"/>
              </w:rPr>
              <w:t>delivered from outside vendors</w:t>
            </w:r>
            <w:r>
              <w:t xml:space="preserve">. </w:t>
            </w:r>
          </w:p>
        </w:tc>
      </w:tr>
      <w:tr w:rsidR="00710285" w14:paraId="6DA746F3" w14:textId="77777777" w:rsidTr="000C7506">
        <w:tc>
          <w:tcPr>
            <w:tcW w:w="1893" w:type="dxa"/>
            <w:shd w:val="clear" w:color="auto" w:fill="4472C4" w:themeFill="accent1"/>
          </w:tcPr>
          <w:p w14:paraId="2FD6C090" w14:textId="60F391F6" w:rsidR="00710285" w:rsidRPr="00C55F73" w:rsidRDefault="00710285" w:rsidP="0071028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Mealtime Guests </w:t>
            </w:r>
          </w:p>
        </w:tc>
        <w:tc>
          <w:tcPr>
            <w:tcW w:w="7732" w:type="dxa"/>
          </w:tcPr>
          <w:p w14:paraId="5CA62A07" w14:textId="2372BE16" w:rsidR="00710285" w:rsidRDefault="00710285" w:rsidP="00710285">
            <w:r>
              <w:rPr>
                <w:rFonts w:cstheme="minorHAnsi"/>
              </w:rPr>
              <w:t>Based on current guidance from local health authorities</w:t>
            </w:r>
            <w:r w:rsidR="008030D3">
              <w:rPr>
                <w:rFonts w:cstheme="minorHAnsi"/>
              </w:rPr>
              <w:t xml:space="preserve"> or district mandate</w:t>
            </w:r>
            <w:r>
              <w:rPr>
                <w:rFonts w:cstheme="minorHAnsi"/>
              </w:rPr>
              <w:t xml:space="preserve">, </w:t>
            </w:r>
            <w:r w:rsidRPr="00503D21">
              <w:rPr>
                <w:rFonts w:cstheme="minorHAnsi"/>
                <w:highlight w:val="yellow"/>
                <w:u w:val="single"/>
              </w:rPr>
              <w:t>insert policy on mealtime guests</w:t>
            </w:r>
            <w:r>
              <w:rPr>
                <w:rFonts w:cstheme="minorHAnsi"/>
              </w:rPr>
              <w:t>.</w:t>
            </w:r>
          </w:p>
        </w:tc>
      </w:tr>
      <w:tr w:rsidR="000C7506" w14:paraId="07E420BC" w14:textId="77777777" w:rsidTr="000C7506">
        <w:tc>
          <w:tcPr>
            <w:tcW w:w="1893" w:type="dxa"/>
            <w:shd w:val="clear" w:color="auto" w:fill="4472C4" w:themeFill="accent1"/>
          </w:tcPr>
          <w:p w14:paraId="4EF64397" w14:textId="18E79F84" w:rsidR="000C7506" w:rsidRDefault="000C7506" w:rsidP="000C7506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Sanitizing Surfaces</w:t>
            </w:r>
          </w:p>
        </w:tc>
        <w:tc>
          <w:tcPr>
            <w:tcW w:w="7732" w:type="dxa"/>
          </w:tcPr>
          <w:p w14:paraId="588BD7D6" w14:textId="0FC858F1" w:rsidR="000C7506" w:rsidRDefault="000C7506" w:rsidP="000C7506">
            <w:r>
              <w:t>Sanitizing high</w:t>
            </w:r>
            <w:r w:rsidR="00A85462">
              <w:t>-</w:t>
            </w:r>
            <w:r>
              <w:t xml:space="preserve">touch classroom surfaces, including </w:t>
            </w:r>
            <w:r w:rsidRPr="003B6265">
              <w:rPr>
                <w:highlight w:val="yellow"/>
                <w:u w:val="single"/>
              </w:rPr>
              <w:t>insert surfaces to be sanitized</w:t>
            </w:r>
            <w:r>
              <w:t xml:space="preserve">, will be the responsibility of </w:t>
            </w:r>
            <w:r w:rsidRPr="00937ABC">
              <w:rPr>
                <w:highlight w:val="yellow"/>
                <w:u w:val="single"/>
              </w:rPr>
              <w:t>insert person(s) responsible</w:t>
            </w:r>
            <w:r>
              <w:t xml:space="preserve">. </w:t>
            </w:r>
          </w:p>
        </w:tc>
      </w:tr>
      <w:tr w:rsidR="000C7506" w14:paraId="0A9E1B48" w14:textId="77777777" w:rsidTr="000C7506">
        <w:tc>
          <w:tcPr>
            <w:tcW w:w="1893" w:type="dxa"/>
            <w:shd w:val="clear" w:color="auto" w:fill="4472C4" w:themeFill="accent1"/>
          </w:tcPr>
          <w:p w14:paraId="55C886AA" w14:textId="7AC36D17" w:rsidR="000C7506" w:rsidRDefault="000C7506" w:rsidP="000C7506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Sanitizing Hands</w:t>
            </w:r>
          </w:p>
        </w:tc>
        <w:tc>
          <w:tcPr>
            <w:tcW w:w="7732" w:type="dxa"/>
          </w:tcPr>
          <w:p w14:paraId="08E314B5" w14:textId="09A81CEA" w:rsidR="000C7506" w:rsidRDefault="000C7506" w:rsidP="000C7506">
            <w:r w:rsidRPr="00C4192E">
              <w:t>Students</w:t>
            </w:r>
            <w:r w:rsidR="008030D3">
              <w:t xml:space="preserve">, teachers </w:t>
            </w:r>
            <w:r w:rsidRPr="00C4192E">
              <w:t>and staff</w:t>
            </w:r>
            <w:r>
              <w:t xml:space="preserve"> will be responsible for sanitizing their hands using </w:t>
            </w:r>
            <w:r w:rsidRPr="003624A5">
              <w:rPr>
                <w:highlight w:val="yellow"/>
                <w:u w:val="single"/>
              </w:rPr>
              <w:t>insert strategies for cleaning hands before and after meals</w:t>
            </w:r>
            <w:r>
              <w:t xml:space="preserve">. </w:t>
            </w:r>
          </w:p>
        </w:tc>
      </w:tr>
      <w:tr w:rsidR="000C7506" w14:paraId="37C1F32E" w14:textId="77777777" w:rsidTr="000C7506">
        <w:tc>
          <w:tcPr>
            <w:tcW w:w="1893" w:type="dxa"/>
            <w:shd w:val="clear" w:color="auto" w:fill="4472C4" w:themeFill="accent1"/>
          </w:tcPr>
          <w:p w14:paraId="5ECEC03F" w14:textId="77777777" w:rsidR="000C7506" w:rsidRDefault="000C7506" w:rsidP="000C750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 xml:space="preserve">Time </w:t>
            </w:r>
          </w:p>
          <w:p w14:paraId="74C846F9" w14:textId="3CB21C56" w:rsidR="000C7506" w:rsidRDefault="000C7506" w:rsidP="000C7506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to Eat</w:t>
            </w:r>
          </w:p>
        </w:tc>
        <w:tc>
          <w:tcPr>
            <w:tcW w:w="7732" w:type="dxa"/>
          </w:tcPr>
          <w:p w14:paraId="4257A782" w14:textId="1408D757" w:rsidR="000C7506" w:rsidRDefault="000C7506" w:rsidP="000C7506">
            <w:r w:rsidRPr="004C5A25">
              <w:rPr>
                <w:b/>
                <w:bCs/>
              </w:rPr>
              <w:t>In order for students to be well-nourished and ready to learn</w:t>
            </w:r>
            <w:r w:rsidR="00A85462">
              <w:rPr>
                <w:b/>
                <w:bCs/>
              </w:rPr>
              <w:t>,</w:t>
            </w:r>
            <w:r w:rsidRPr="004C5A25">
              <w:rPr>
                <w:b/>
                <w:bCs/>
              </w:rPr>
              <w:t xml:space="preserve"> they must have enough time to e</w:t>
            </w:r>
            <w:r>
              <w:rPr>
                <w:b/>
                <w:bCs/>
              </w:rPr>
              <w:t>njoy MIC</w:t>
            </w:r>
            <w:r>
              <w:t xml:space="preserve">. The </w:t>
            </w:r>
            <w:r w:rsidRPr="002A543A">
              <w:rPr>
                <w:b/>
                <w:bCs/>
                <w:u w:val="single"/>
              </w:rPr>
              <w:t>minimum amount</w:t>
            </w:r>
            <w:r w:rsidRPr="002A543A">
              <w:rPr>
                <w:u w:val="single"/>
              </w:rPr>
              <w:t xml:space="preserve"> of time for MIC once students receive their meal</w:t>
            </w:r>
            <w:r>
              <w:t xml:space="preserve"> is: Breakfast </w:t>
            </w:r>
            <w:r w:rsidRPr="00EE5823">
              <w:rPr>
                <w:highlight w:val="yellow"/>
                <w:u w:val="single"/>
              </w:rPr>
              <w:t>insert number of minutes</w:t>
            </w:r>
            <w:r>
              <w:t xml:space="preserve">; </w:t>
            </w:r>
            <w:r>
              <w:lastRenderedPageBreak/>
              <w:t xml:space="preserve">Lunch </w:t>
            </w:r>
            <w:r w:rsidRPr="00EE5823">
              <w:rPr>
                <w:highlight w:val="yellow"/>
                <w:u w:val="single"/>
              </w:rPr>
              <w:t>insert number of minutes</w:t>
            </w:r>
            <w:r>
              <w:t xml:space="preserve">; Snack </w:t>
            </w:r>
            <w:r w:rsidRPr="00EE5823">
              <w:rPr>
                <w:highlight w:val="yellow"/>
                <w:u w:val="single"/>
              </w:rPr>
              <w:t>insert number of minutes</w:t>
            </w:r>
            <w:r>
              <w:t xml:space="preserve">; Supper </w:t>
            </w:r>
            <w:r w:rsidRPr="00EE5823">
              <w:rPr>
                <w:highlight w:val="yellow"/>
                <w:u w:val="single"/>
              </w:rPr>
              <w:t>insert number of minutes</w:t>
            </w:r>
            <w:r>
              <w:t>.</w:t>
            </w:r>
          </w:p>
        </w:tc>
      </w:tr>
      <w:tr w:rsidR="000C7506" w14:paraId="2BDB8CD6" w14:textId="77777777" w:rsidTr="000C7506">
        <w:tc>
          <w:tcPr>
            <w:tcW w:w="1893" w:type="dxa"/>
            <w:shd w:val="clear" w:color="auto" w:fill="4472C4" w:themeFill="accent1"/>
          </w:tcPr>
          <w:p w14:paraId="1FC1A10F" w14:textId="4CF37F38" w:rsidR="000C7506" w:rsidRDefault="000C7506" w:rsidP="000C7506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Mealtime Environments</w:t>
            </w:r>
          </w:p>
        </w:tc>
        <w:tc>
          <w:tcPr>
            <w:tcW w:w="7732" w:type="dxa"/>
          </w:tcPr>
          <w:p w14:paraId="624C801C" w14:textId="05FC048D" w:rsidR="000C7506" w:rsidRDefault="000C7506" w:rsidP="000C7506">
            <w:r>
              <w:t xml:space="preserve">The classroom environment during MIC should be calm and comfortable so that students can enjoy their meals. </w:t>
            </w:r>
            <w:r w:rsidRPr="00506919">
              <w:rPr>
                <w:b/>
                <w:bCs/>
              </w:rPr>
              <w:t xml:space="preserve">Strategies for creating a positive mealtime environment can be found on </w:t>
            </w:r>
            <w:r w:rsidR="001722E8">
              <w:rPr>
                <w:b/>
                <w:bCs/>
              </w:rPr>
              <w:t xml:space="preserve">the </w:t>
            </w:r>
            <w:r w:rsidRPr="00506919">
              <w:rPr>
                <w:b/>
                <w:bCs/>
              </w:rPr>
              <w:t xml:space="preserve">Classroom Management and Social-Emotional Learning </w:t>
            </w:r>
            <w:r w:rsidR="008030D3">
              <w:rPr>
                <w:b/>
                <w:bCs/>
              </w:rPr>
              <w:t>handouts</w:t>
            </w:r>
            <w:r w:rsidRPr="00506919">
              <w:rPr>
                <w:b/>
                <w:bCs/>
              </w:rPr>
              <w:t>.</w:t>
            </w:r>
            <w:r>
              <w:t xml:space="preserve"> </w:t>
            </w:r>
          </w:p>
        </w:tc>
      </w:tr>
      <w:tr w:rsidR="00903333" w14:paraId="2923B2C7" w14:textId="77777777" w:rsidTr="000C7506">
        <w:tc>
          <w:tcPr>
            <w:tcW w:w="1893" w:type="dxa"/>
            <w:shd w:val="clear" w:color="auto" w:fill="4472C4" w:themeFill="accent1"/>
          </w:tcPr>
          <w:p w14:paraId="6E893D1F" w14:textId="209F89E7" w:rsidR="00903333" w:rsidRDefault="00903333" w:rsidP="00903333"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Food Sharing and MIC Trash</w:t>
            </w:r>
          </w:p>
        </w:tc>
        <w:tc>
          <w:tcPr>
            <w:tcW w:w="7732" w:type="dxa"/>
          </w:tcPr>
          <w:p w14:paraId="21FAAF4C" w14:textId="0CA51695" w:rsidR="00903333" w:rsidRDefault="00903333" w:rsidP="00903333">
            <w:r>
              <w:rPr>
                <w:rFonts w:cstheme="minorHAnsi"/>
              </w:rPr>
              <w:t>No food sharing is allowed among students. All leftover food mus</w:t>
            </w:r>
            <w:r w:rsidR="0000200F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be </w:t>
            </w:r>
            <w:r w:rsidR="0000200F">
              <w:rPr>
                <w:rFonts w:cstheme="minorHAnsi"/>
              </w:rPr>
              <w:t xml:space="preserve">thrown away, </w:t>
            </w:r>
            <w:r>
              <w:rPr>
                <w:rFonts w:cstheme="minorHAnsi"/>
              </w:rPr>
              <w:t xml:space="preserve">returned to </w:t>
            </w:r>
            <w:r w:rsidR="00A5660E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student </w:t>
            </w:r>
            <w:r w:rsidR="00A5660E">
              <w:rPr>
                <w:rFonts w:cstheme="minorHAnsi"/>
              </w:rPr>
              <w:t>bringing food from home</w:t>
            </w:r>
            <w:r>
              <w:rPr>
                <w:rFonts w:cstheme="minorHAnsi"/>
              </w:rPr>
              <w:t xml:space="preserve"> or sent back to the cafeteria. </w:t>
            </w:r>
            <w:r w:rsidRPr="00813F57">
              <w:rPr>
                <w:rFonts w:cstheme="minorHAnsi"/>
              </w:rPr>
              <w:t xml:space="preserve">The collection of food waste and other trash from MIC is the responsibility of </w:t>
            </w:r>
            <w:r w:rsidRPr="00813F57">
              <w:rPr>
                <w:rFonts w:cstheme="minorHAnsi"/>
                <w:highlight w:val="yellow"/>
                <w:u w:val="single"/>
              </w:rPr>
              <w:t>describe individual(s)</w:t>
            </w:r>
            <w:r w:rsidRPr="0099703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</w:tr>
      <w:tr w:rsidR="008030D3" w14:paraId="7EAF3529" w14:textId="77777777" w:rsidTr="000C7506">
        <w:tc>
          <w:tcPr>
            <w:tcW w:w="1893" w:type="dxa"/>
            <w:shd w:val="clear" w:color="auto" w:fill="4472C4" w:themeFill="accent1"/>
          </w:tcPr>
          <w:p w14:paraId="09C188D0" w14:textId="089B98B6" w:rsidR="008030D3" w:rsidRDefault="008030D3" w:rsidP="008030D3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 xml:space="preserve">Need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More information</w:t>
            </w:r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?</w:t>
            </w:r>
          </w:p>
        </w:tc>
        <w:tc>
          <w:tcPr>
            <w:tcW w:w="7732" w:type="dxa"/>
          </w:tcPr>
          <w:p w14:paraId="60AA41E7" w14:textId="2F822D54" w:rsidR="008030D3" w:rsidRDefault="009161F8" w:rsidP="008030D3">
            <w:r>
              <w:t xml:space="preserve">Contact your cafeteria manager </w:t>
            </w:r>
            <w:r w:rsidRPr="008D028A">
              <w:rPr>
                <w:highlight w:val="yellow"/>
                <w:u w:val="single"/>
              </w:rPr>
              <w:t>insert name, number and emai</w:t>
            </w:r>
            <w:r>
              <w:t xml:space="preserve">l or </w:t>
            </w:r>
            <w:r w:rsidRPr="008D028A">
              <w:rPr>
                <w:highlight w:val="yellow"/>
                <w:u w:val="single"/>
              </w:rPr>
              <w:t>insert department name</w:t>
            </w:r>
            <w:r>
              <w:t xml:space="preserve"> Office at </w:t>
            </w:r>
            <w:r w:rsidRPr="008D028A">
              <w:rPr>
                <w:highlight w:val="yellow"/>
                <w:u w:val="single"/>
              </w:rPr>
              <w:t>insert contact information</w:t>
            </w:r>
            <w:r>
              <w:t>.</w:t>
            </w:r>
          </w:p>
        </w:tc>
      </w:tr>
    </w:tbl>
    <w:p w14:paraId="308B56FF" w14:textId="77777777" w:rsidR="000930F4" w:rsidRDefault="000930F4"/>
    <w:sectPr w:rsidR="0009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4"/>
    <w:rsid w:val="0000200F"/>
    <w:rsid w:val="00016EA2"/>
    <w:rsid w:val="00074998"/>
    <w:rsid w:val="000930F4"/>
    <w:rsid w:val="000A7E95"/>
    <w:rsid w:val="000C7506"/>
    <w:rsid w:val="001722E8"/>
    <w:rsid w:val="00176888"/>
    <w:rsid w:val="001B349F"/>
    <w:rsid w:val="001F5A1A"/>
    <w:rsid w:val="00220729"/>
    <w:rsid w:val="002670E5"/>
    <w:rsid w:val="00281983"/>
    <w:rsid w:val="002C4D3D"/>
    <w:rsid w:val="003364CA"/>
    <w:rsid w:val="003624A5"/>
    <w:rsid w:val="003A201C"/>
    <w:rsid w:val="003B6265"/>
    <w:rsid w:val="004054FA"/>
    <w:rsid w:val="00490107"/>
    <w:rsid w:val="004A25F9"/>
    <w:rsid w:val="004C5A25"/>
    <w:rsid w:val="004F05C1"/>
    <w:rsid w:val="00506919"/>
    <w:rsid w:val="0052337A"/>
    <w:rsid w:val="0061046C"/>
    <w:rsid w:val="00620A1C"/>
    <w:rsid w:val="00645DB8"/>
    <w:rsid w:val="00710285"/>
    <w:rsid w:val="007D349B"/>
    <w:rsid w:val="008030D3"/>
    <w:rsid w:val="008840CC"/>
    <w:rsid w:val="00903333"/>
    <w:rsid w:val="009161F8"/>
    <w:rsid w:val="00925B1A"/>
    <w:rsid w:val="00933390"/>
    <w:rsid w:val="00937ABC"/>
    <w:rsid w:val="00940635"/>
    <w:rsid w:val="009B1B9F"/>
    <w:rsid w:val="00A0236F"/>
    <w:rsid w:val="00A5660E"/>
    <w:rsid w:val="00A66C33"/>
    <w:rsid w:val="00A85462"/>
    <w:rsid w:val="00B00160"/>
    <w:rsid w:val="00B4715E"/>
    <w:rsid w:val="00C01E7B"/>
    <w:rsid w:val="00C173A0"/>
    <w:rsid w:val="00C4192E"/>
    <w:rsid w:val="00C53E59"/>
    <w:rsid w:val="00CA7AF6"/>
    <w:rsid w:val="00CB51A0"/>
    <w:rsid w:val="00CE4ECA"/>
    <w:rsid w:val="00D05822"/>
    <w:rsid w:val="00E43D61"/>
    <w:rsid w:val="00EE5823"/>
    <w:rsid w:val="00F60A53"/>
    <w:rsid w:val="00FD2F39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3803"/>
  <w15:chartTrackingRefBased/>
  <w15:docId w15:val="{E4F786C0-CE0A-2343-8DCC-3AB31D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0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D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3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0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5</cp:revision>
  <dcterms:created xsi:type="dcterms:W3CDTF">2020-07-28T09:59:00Z</dcterms:created>
  <dcterms:modified xsi:type="dcterms:W3CDTF">2020-07-28T10:24:00Z</dcterms:modified>
</cp:coreProperties>
</file>